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DE486" w14:textId="77777777" w:rsidR="000F5B5B" w:rsidRPr="007E4100" w:rsidRDefault="000F5B5B" w:rsidP="000F5B5B">
      <w:r w:rsidRPr="007E4100">
        <w:t>SCRIPT</w:t>
      </w:r>
    </w:p>
    <w:p w14:paraId="1C54B7F5" w14:textId="77777777" w:rsidR="000F5B5B" w:rsidRPr="007E4100" w:rsidRDefault="000F5B5B" w:rsidP="000F5B5B"/>
    <w:p w14:paraId="7921EC38" w14:textId="59B2C37D" w:rsidR="000F5B5B" w:rsidRPr="007E4100" w:rsidRDefault="000F5B5B" w:rsidP="000F5B5B">
      <w:r w:rsidRPr="007E4100">
        <w:t xml:space="preserve">Hello Mr. or </w:t>
      </w:r>
      <w:r w:rsidR="00BA25CE" w:rsidRPr="007E4100">
        <w:t>Mrs.</w:t>
      </w:r>
      <w:r w:rsidRPr="007E4100">
        <w:t xml:space="preserve"> ______, I am calling from </w:t>
      </w:r>
      <w:r>
        <w:t xml:space="preserve">(Companies Name) </w:t>
      </w:r>
      <w:r w:rsidRPr="007E4100">
        <w:t>and we are the supplier of the</w:t>
      </w:r>
      <w:r w:rsidR="00BA25CE">
        <w:t xml:space="preserve"> </w:t>
      </w:r>
      <w:r w:rsidRPr="007E4100">
        <w:t>Sauna you purchased</w:t>
      </w:r>
      <w:r>
        <w:t>.</w:t>
      </w:r>
      <w:r w:rsidRPr="007E4100">
        <w:t xml:space="preserve"> </w:t>
      </w:r>
    </w:p>
    <w:p w14:paraId="257025B8" w14:textId="77777777" w:rsidR="000F5B5B" w:rsidRPr="007E4100" w:rsidRDefault="000F5B5B" w:rsidP="000F5B5B"/>
    <w:p w14:paraId="5A63C39B" w14:textId="77777777" w:rsidR="000F5B5B" w:rsidRPr="007E4100" w:rsidRDefault="000F5B5B" w:rsidP="000F5B5B">
      <w:r w:rsidRPr="007E4100">
        <w:t xml:space="preserve">My name is ____ and I’m calling to confirm shipping information and to go over delivery procedure with you, would you have a moment to go over that with me? </w:t>
      </w:r>
    </w:p>
    <w:p w14:paraId="40540140" w14:textId="77777777" w:rsidR="000F5B5B" w:rsidRPr="007E4100" w:rsidRDefault="000F5B5B" w:rsidP="000F5B5B"/>
    <w:p w14:paraId="71C0DC53" w14:textId="77777777" w:rsidR="000F5B5B" w:rsidRPr="007E4100" w:rsidRDefault="000F5B5B" w:rsidP="000F5B5B"/>
    <w:p w14:paraId="0ED14175" w14:textId="77777777" w:rsidR="000F5B5B" w:rsidRPr="007E4100" w:rsidRDefault="000F5B5B" w:rsidP="000F5B5B">
      <w:r w:rsidRPr="007E4100">
        <w:t>Thank you. We have your address as ____, is that correct? And the phone number we have is ____, is that the best number to reach you at or do you have a second number you’d like to leave for the freight company?</w:t>
      </w:r>
    </w:p>
    <w:p w14:paraId="0CC8EF29" w14:textId="77777777" w:rsidR="000F5B5B" w:rsidRPr="007E4100" w:rsidRDefault="000F5B5B" w:rsidP="000F5B5B"/>
    <w:p w14:paraId="138BC094" w14:textId="45CC7B73" w:rsidR="000F5B5B" w:rsidRPr="007E4100" w:rsidRDefault="000F5B5B" w:rsidP="000F5B5B">
      <w:r w:rsidRPr="007E4100">
        <w:t xml:space="preserve">Your sauna will ship out from </w:t>
      </w:r>
      <w:r w:rsidR="00BA25CE">
        <w:t xml:space="preserve">the </w:t>
      </w:r>
      <w:r w:rsidRPr="007E4100">
        <w:t>warehouse within the next 2 business days</w:t>
      </w:r>
      <w:r>
        <w:t xml:space="preserve"> and from there it takes roughly (estimated transit time) </w:t>
      </w:r>
      <w:r w:rsidRPr="007E4100">
        <w:t>Then the freight company will contact you 1-2 days prior to delivery to schedule an appointment for delivery.</w:t>
      </w:r>
    </w:p>
    <w:p w14:paraId="7367A895" w14:textId="77777777" w:rsidR="000F5B5B" w:rsidRPr="007E4100" w:rsidRDefault="000F5B5B" w:rsidP="000F5B5B"/>
    <w:p w14:paraId="6ABB4C85" w14:textId="1F1348C2" w:rsidR="000F5B5B" w:rsidRPr="007E4100" w:rsidRDefault="000F5B5B" w:rsidP="000F5B5B">
      <w:r w:rsidRPr="007E4100">
        <w:t xml:space="preserve">A couple of things to keep in mind: </w:t>
      </w:r>
      <w:r w:rsidRPr="000F5B5B">
        <w:t>(</w:t>
      </w:r>
      <w:r w:rsidRPr="000F5B5B">
        <w:rPr>
          <w:highlight w:val="yellow"/>
        </w:rPr>
        <w:t>Must for 20amp units</w:t>
      </w:r>
      <w:r w:rsidRPr="000F5B5B">
        <w:t>)</w:t>
      </w:r>
    </w:p>
    <w:p w14:paraId="2E7375D7" w14:textId="77777777" w:rsidR="000F5B5B" w:rsidRPr="007E4100" w:rsidRDefault="000F5B5B" w:rsidP="000F5B5B"/>
    <w:p w14:paraId="1E7C85AF" w14:textId="62FA1C3E" w:rsidR="000F5B5B" w:rsidRPr="007E4100" w:rsidRDefault="000F5B5B" w:rsidP="000F5B5B">
      <w:r w:rsidRPr="007E4100">
        <w:t xml:space="preserve">You have purchased a </w:t>
      </w:r>
      <w:r w:rsidR="003B434D">
        <w:t xml:space="preserve">(# of person sauna) </w:t>
      </w:r>
      <w:r>
        <w:t>-</w:t>
      </w:r>
      <w:r w:rsidRPr="007E4100">
        <w:t xml:space="preserve">person model and it does require a dedicated 20amp outlet and a 20amp breaker. </w:t>
      </w:r>
    </w:p>
    <w:p w14:paraId="2A21567A" w14:textId="77777777" w:rsidR="000F5B5B" w:rsidRPr="007E4100" w:rsidRDefault="000F5B5B" w:rsidP="000F5B5B"/>
    <w:p w14:paraId="5BFF603C" w14:textId="77777777" w:rsidR="000F5B5B" w:rsidRPr="007E4100" w:rsidRDefault="000F5B5B" w:rsidP="000F5B5B">
      <w:r w:rsidRPr="007E4100">
        <w:t xml:space="preserve">Please contact an electrician to have this completed.  </w:t>
      </w:r>
    </w:p>
    <w:p w14:paraId="6F1BB66F" w14:textId="77777777" w:rsidR="000F5B5B" w:rsidRPr="007E4100" w:rsidRDefault="000F5B5B" w:rsidP="000F5B5B"/>
    <w:p w14:paraId="1532BBF5" w14:textId="77777777" w:rsidR="000F5B5B" w:rsidRPr="007E4100" w:rsidRDefault="000F5B5B" w:rsidP="000F5B5B">
      <w:r w:rsidRPr="007E4100">
        <w:t xml:space="preserve">If you are comfortable with the electrical requirement, we can proceed to ship your sauna out or we can hold and wait for you to give us a call back to confirm prior to shipping. </w:t>
      </w:r>
    </w:p>
    <w:p w14:paraId="566174C1" w14:textId="77777777" w:rsidR="000F5B5B" w:rsidRPr="007E4100" w:rsidRDefault="000F5B5B" w:rsidP="000F5B5B"/>
    <w:p w14:paraId="73C8E647" w14:textId="52158F67" w:rsidR="000F5B5B" w:rsidRPr="007E4100" w:rsidRDefault="000F5B5B" w:rsidP="000F5B5B">
      <w:r w:rsidRPr="007E4100">
        <w:t>All saunas get delivered on 18</w:t>
      </w:r>
      <w:r>
        <w:t>-</w:t>
      </w:r>
      <w:r w:rsidRPr="007E4100">
        <w:t>wheel</w:t>
      </w:r>
      <w:r>
        <w:t xml:space="preserve">er </w:t>
      </w:r>
      <w:r w:rsidRPr="007E4100">
        <w:t xml:space="preserve">tractor trailer, or large semi-trucks. And it is curb-side delivery only, they do not take the sauna indoors, only to the curb or end of the driveway for you. Also, once you do receive the sauna, please check the outer packaging for any kind of damage. If you notice any minor damage such as scratches, scuff marks, or small dents on the brown cartons, please make a note of it on the delivery receipt. If, however you notice major damage such as softball sized holes or punctures that have gone through the box and damaged the wood inside then please refuse the delivery and we will ship you a replacement instead. </w:t>
      </w:r>
    </w:p>
    <w:p w14:paraId="7D372DA5" w14:textId="77777777" w:rsidR="000F5B5B" w:rsidRPr="007E4100" w:rsidRDefault="000F5B5B" w:rsidP="000F5B5B"/>
    <w:p w14:paraId="48DF1CE2" w14:textId="77777777" w:rsidR="000F5B5B" w:rsidRPr="007E4100" w:rsidRDefault="000F5B5B" w:rsidP="000F5B5B">
      <w:r w:rsidRPr="007E4100">
        <w:t>Please take down my number in case you come up with any questions or concerns regarding the delivery, installation, or usage of the sauna. I will also be following up with an email with my contact information as well. Thank you for your time.</w:t>
      </w:r>
    </w:p>
    <w:p w14:paraId="3263F361" w14:textId="77777777" w:rsidR="000F5B5B" w:rsidRPr="007E4100" w:rsidRDefault="000F5B5B" w:rsidP="000F5B5B"/>
    <w:p w14:paraId="3F7C8B95" w14:textId="77777777" w:rsidR="000F5B5B" w:rsidRPr="007E4100" w:rsidRDefault="000F5B5B" w:rsidP="000F5B5B">
      <w:r w:rsidRPr="007E4100">
        <w:t>MAIN POINTS TO COVER</w:t>
      </w:r>
    </w:p>
    <w:p w14:paraId="2803A793" w14:textId="77777777" w:rsidR="000F5B5B" w:rsidRPr="007E4100" w:rsidRDefault="000F5B5B" w:rsidP="000F5B5B"/>
    <w:p w14:paraId="2F408114" w14:textId="77777777" w:rsidR="000F5B5B" w:rsidRPr="007E4100" w:rsidRDefault="000F5B5B" w:rsidP="000F5B5B">
      <w:pPr>
        <w:pStyle w:val="ListParagraph"/>
        <w:numPr>
          <w:ilvl w:val="0"/>
          <w:numId w:val="1"/>
        </w:numPr>
      </w:pPr>
      <w:r w:rsidRPr="007E4100">
        <w:t>Confirm address and telephone #</w:t>
      </w:r>
    </w:p>
    <w:p w14:paraId="58A4AB77" w14:textId="77777777" w:rsidR="000F5B5B" w:rsidRPr="007E4100" w:rsidRDefault="000F5B5B" w:rsidP="000F5B5B">
      <w:pPr>
        <w:pStyle w:val="ListParagraph"/>
        <w:numPr>
          <w:ilvl w:val="0"/>
          <w:numId w:val="1"/>
        </w:numPr>
      </w:pPr>
      <w:r w:rsidRPr="007E4100">
        <w:t>Check if there is 2nd telephone #</w:t>
      </w:r>
    </w:p>
    <w:p w14:paraId="4052CDD8" w14:textId="619FDA9F" w:rsidR="000F5B5B" w:rsidRPr="007E4100" w:rsidRDefault="000F5B5B" w:rsidP="000F5B5B">
      <w:pPr>
        <w:pStyle w:val="ListParagraph"/>
        <w:numPr>
          <w:ilvl w:val="0"/>
          <w:numId w:val="1"/>
        </w:numPr>
      </w:pPr>
    </w:p>
    <w:p w14:paraId="43AFBA99" w14:textId="77777777" w:rsidR="000F5B5B" w:rsidRPr="007E4100" w:rsidRDefault="000F5B5B" w:rsidP="000F5B5B">
      <w:pPr>
        <w:pStyle w:val="ListParagraph"/>
        <w:numPr>
          <w:ilvl w:val="1"/>
          <w:numId w:val="1"/>
        </w:numPr>
      </w:pPr>
      <w:r w:rsidRPr="007E4100">
        <w:t>Freight company won’t deliver without setting appointment first, customer can call freight carrier to expedite a delivery appointment setup</w:t>
      </w:r>
    </w:p>
    <w:p w14:paraId="47966556" w14:textId="77777777" w:rsidR="000F5B5B" w:rsidRPr="007E4100" w:rsidRDefault="000F5B5B" w:rsidP="000F5B5B">
      <w:pPr>
        <w:pStyle w:val="ListParagraph"/>
        <w:numPr>
          <w:ilvl w:val="1"/>
          <w:numId w:val="1"/>
        </w:numPr>
      </w:pPr>
      <w:r w:rsidRPr="007E4100">
        <w:t>Freight company only delivers on weekdays</w:t>
      </w:r>
    </w:p>
    <w:p w14:paraId="6FBA6157" w14:textId="41A633C0" w:rsidR="000F5B5B" w:rsidRPr="007E4100" w:rsidRDefault="000F5B5B" w:rsidP="000F5B5B">
      <w:pPr>
        <w:pStyle w:val="ListParagraph"/>
        <w:numPr>
          <w:ilvl w:val="1"/>
          <w:numId w:val="1"/>
        </w:numPr>
      </w:pPr>
      <w:r w:rsidRPr="007E4100">
        <w:t>Freight company usually schedules in 4-hour windows</w:t>
      </w:r>
    </w:p>
    <w:p w14:paraId="5C354349" w14:textId="77777777" w:rsidR="000F5B5B" w:rsidRPr="007E4100" w:rsidRDefault="000F5B5B" w:rsidP="000F5B5B">
      <w:pPr>
        <w:pStyle w:val="ListParagraph"/>
        <w:numPr>
          <w:ilvl w:val="1"/>
          <w:numId w:val="1"/>
        </w:numPr>
      </w:pPr>
      <w:r w:rsidRPr="007E4100">
        <w:t>If you sense hesitation regarding delivery, then please follow up with additional questions.</w:t>
      </w:r>
    </w:p>
    <w:p w14:paraId="02632AF4" w14:textId="77777777" w:rsidR="000F5B5B" w:rsidRPr="007E4100" w:rsidRDefault="000F5B5B" w:rsidP="000F5B5B">
      <w:pPr>
        <w:pStyle w:val="ListParagraph"/>
        <w:numPr>
          <w:ilvl w:val="0"/>
          <w:numId w:val="1"/>
        </w:numPr>
      </w:pPr>
      <w:r w:rsidRPr="007E4100">
        <w:t>3 person or larger units require a dedicated 20amp circuit/breaker</w:t>
      </w:r>
    </w:p>
    <w:p w14:paraId="3173878B" w14:textId="77777777" w:rsidR="000F5B5B" w:rsidRPr="007E4100" w:rsidRDefault="000F5B5B" w:rsidP="000F5B5B">
      <w:pPr>
        <w:pStyle w:val="ListParagraph"/>
        <w:numPr>
          <w:ilvl w:val="0"/>
          <w:numId w:val="1"/>
        </w:numPr>
      </w:pPr>
      <w:r w:rsidRPr="007E4100">
        <w:t>Delivery is made on semi-trucks and is curb-side delivery only</w:t>
      </w:r>
    </w:p>
    <w:p w14:paraId="38239C1E" w14:textId="77777777" w:rsidR="000F5B5B" w:rsidRPr="007E4100" w:rsidRDefault="000F5B5B" w:rsidP="000F5B5B">
      <w:pPr>
        <w:pStyle w:val="ListParagraph"/>
        <w:numPr>
          <w:ilvl w:val="0"/>
          <w:numId w:val="1"/>
        </w:numPr>
      </w:pPr>
      <w:r w:rsidRPr="007E4100">
        <w:t>Check the boxes/packaging for any damage</w:t>
      </w:r>
    </w:p>
    <w:p w14:paraId="430CB656" w14:textId="77777777" w:rsidR="000F5B5B" w:rsidRPr="007E4100" w:rsidRDefault="000F5B5B" w:rsidP="000F5B5B"/>
    <w:p w14:paraId="59BBD7A2" w14:textId="77777777" w:rsidR="000F5B5B" w:rsidRPr="007E4100" w:rsidRDefault="000F5B5B" w:rsidP="000F5B5B">
      <w:r w:rsidRPr="007E4100">
        <w:lastRenderedPageBreak/>
        <w:t>FAQS</w:t>
      </w:r>
    </w:p>
    <w:p w14:paraId="200F2DC1" w14:textId="77777777" w:rsidR="000F5B5B" w:rsidRPr="007E4100" w:rsidRDefault="000F5B5B" w:rsidP="000F5B5B"/>
    <w:p w14:paraId="015AF632" w14:textId="77777777" w:rsidR="000F5B5B" w:rsidRPr="007E4100" w:rsidRDefault="000F5B5B" w:rsidP="000F5B5B"/>
    <w:p w14:paraId="19A38EAB" w14:textId="77777777" w:rsidR="000F5B5B" w:rsidRPr="007E4100" w:rsidRDefault="000F5B5B" w:rsidP="000F5B5B">
      <w:r w:rsidRPr="007E4100">
        <w:t>What is the tracking # for?</w:t>
      </w:r>
    </w:p>
    <w:p w14:paraId="32A4F9EF" w14:textId="77777777" w:rsidR="000F5B5B" w:rsidRPr="007E4100" w:rsidRDefault="000F5B5B" w:rsidP="000F5B5B"/>
    <w:p w14:paraId="7E15138F" w14:textId="1783873C" w:rsidR="000F5B5B" w:rsidRPr="007E4100" w:rsidRDefault="000F5B5B" w:rsidP="000F5B5B">
      <w:r w:rsidRPr="007E4100">
        <w:t>The tracking # just shows when the sauna will arrive at their local terminal. It is not the day that the sauna will be delivered to their house. Nothing is delivered without an appointment.</w:t>
      </w:r>
    </w:p>
    <w:p w14:paraId="099C5352" w14:textId="77777777" w:rsidR="000F5B5B" w:rsidRPr="007E4100" w:rsidRDefault="000F5B5B" w:rsidP="000F5B5B"/>
    <w:p w14:paraId="4D351E1F" w14:textId="77777777" w:rsidR="000F5B5B" w:rsidRPr="007E4100" w:rsidRDefault="000F5B5B" w:rsidP="000F5B5B">
      <w:r w:rsidRPr="007E4100">
        <w:t>When will the freight company make the delivery?</w:t>
      </w:r>
    </w:p>
    <w:p w14:paraId="09D160FC" w14:textId="77777777" w:rsidR="000F5B5B" w:rsidRPr="007E4100" w:rsidRDefault="000F5B5B" w:rsidP="000F5B5B"/>
    <w:p w14:paraId="40824F3B" w14:textId="77777777" w:rsidR="000F5B5B" w:rsidRPr="007E4100" w:rsidRDefault="000F5B5B" w:rsidP="000F5B5B">
      <w:r w:rsidRPr="007E4100">
        <w:t>The freight company will call the customer once the sauna arrives at the local terminal. They will usually want to deliver within 48 hours of contacting the customer. Freight companies only deliver on weekends.</w:t>
      </w:r>
    </w:p>
    <w:p w14:paraId="6226604D" w14:textId="77777777" w:rsidR="000F5B5B" w:rsidRPr="007E4100" w:rsidRDefault="000F5B5B" w:rsidP="000F5B5B"/>
    <w:p w14:paraId="754949F4" w14:textId="3CE7F1E6" w:rsidR="000F5B5B" w:rsidRPr="007E4100" w:rsidRDefault="000F5B5B" w:rsidP="000F5B5B">
      <w:r w:rsidRPr="007E4100">
        <w:t>What is a dedicated circuit/breaker?</w:t>
      </w:r>
    </w:p>
    <w:p w14:paraId="17A709A2" w14:textId="77777777" w:rsidR="000F5B5B" w:rsidRPr="007E4100" w:rsidRDefault="000F5B5B" w:rsidP="000F5B5B"/>
    <w:p w14:paraId="7E294638" w14:textId="77777777" w:rsidR="000F5B5B" w:rsidRPr="007E4100" w:rsidRDefault="000F5B5B" w:rsidP="000F5B5B">
      <w:r w:rsidRPr="007E4100">
        <w:t xml:space="preserve">It means there is only 1 outlet assigned to a specific breaker within the fuse panel. If the customer cannot have a dedicated circuit/breaker, then they just have to make sure that nothing else is plugged into the breaker while the sauna is running. </w:t>
      </w:r>
    </w:p>
    <w:p w14:paraId="1077BF4B" w14:textId="77777777" w:rsidR="000F5B5B" w:rsidRPr="007E4100" w:rsidRDefault="000F5B5B" w:rsidP="000F5B5B"/>
    <w:p w14:paraId="5CF257EB" w14:textId="77777777" w:rsidR="000F5B5B" w:rsidRPr="007E4100" w:rsidRDefault="000F5B5B" w:rsidP="000F5B5B">
      <w:r w:rsidRPr="007E4100">
        <w:t>How much power do our saunas pull?</w:t>
      </w:r>
    </w:p>
    <w:p w14:paraId="5823AAA3" w14:textId="77777777" w:rsidR="000F5B5B" w:rsidRPr="007E4100" w:rsidRDefault="000F5B5B" w:rsidP="000F5B5B"/>
    <w:p w14:paraId="6B560801" w14:textId="77777777" w:rsidR="000F5B5B" w:rsidRPr="007E4100" w:rsidRDefault="000F5B5B" w:rsidP="000F5B5B">
      <w:r w:rsidRPr="007E4100">
        <w:t xml:space="preserve">Our 1-2 person saunas pull between 12-13 amps, while our 3+ person saunas pull 15-16 amps. </w:t>
      </w:r>
    </w:p>
    <w:p w14:paraId="5E7DF191" w14:textId="77777777" w:rsidR="000F5B5B" w:rsidRPr="007E4100" w:rsidRDefault="000F5B5B" w:rsidP="000F5B5B"/>
    <w:p w14:paraId="20A93466" w14:textId="77777777" w:rsidR="000F5B5B" w:rsidRPr="007E4100" w:rsidRDefault="000F5B5B" w:rsidP="000F5B5B">
      <w:r w:rsidRPr="007E4100">
        <w:t>Will the freight company bring my sauna inside?</w:t>
      </w:r>
    </w:p>
    <w:p w14:paraId="164BF60A" w14:textId="77777777" w:rsidR="000F5B5B" w:rsidRPr="007E4100" w:rsidRDefault="000F5B5B" w:rsidP="000F5B5B"/>
    <w:p w14:paraId="7B2A8DF5" w14:textId="77777777" w:rsidR="000F5B5B" w:rsidRPr="007E4100" w:rsidRDefault="000F5B5B" w:rsidP="000F5B5B">
      <w:r w:rsidRPr="007E4100">
        <w:t>No, there is no white glove delivery available. However, some drivers may bring the sauna into your garage. That is solely up to the discretion of the driver. The delivery is only guaranteed to the curbside.</w:t>
      </w:r>
    </w:p>
    <w:p w14:paraId="2A94F647" w14:textId="77777777" w:rsidR="000F5B5B" w:rsidRPr="007E4100" w:rsidRDefault="000F5B5B" w:rsidP="000F5B5B"/>
    <w:p w14:paraId="2FB8C874" w14:textId="5FA65700" w:rsidR="000F5B5B" w:rsidRPr="007E4100" w:rsidRDefault="000F5B5B" w:rsidP="000F5B5B">
      <w:r w:rsidRPr="007E4100">
        <w:t>What if customer has an extra-long driveway or their residence is not accessible to an 18-wheeler?</w:t>
      </w:r>
    </w:p>
    <w:p w14:paraId="5EEEC8A1" w14:textId="77777777" w:rsidR="000F5B5B" w:rsidRPr="007E4100" w:rsidRDefault="000F5B5B" w:rsidP="000F5B5B"/>
    <w:p w14:paraId="0993B510" w14:textId="2902A0D9" w:rsidR="000F5B5B" w:rsidRPr="007E4100" w:rsidRDefault="000F5B5B" w:rsidP="000F5B5B">
      <w:r w:rsidRPr="007E4100">
        <w:rPr>
          <w:highlight w:val="yellow"/>
        </w:rPr>
        <w:t>The customer will have to make arrangements with a personal vehicle to meet the driver on the nearest main road to transfer the product to their personal vehicle.  The customer will need a full-size pick-up or SUV vehicle. The carrier does have a liftgate and can lower the liftgate to transfer the product.</w:t>
      </w:r>
      <w:r w:rsidRPr="007E4100">
        <w:t xml:space="preserve"> </w:t>
      </w:r>
    </w:p>
    <w:p w14:paraId="50A359EF" w14:textId="77777777" w:rsidR="000F5B5B" w:rsidRPr="007E4100" w:rsidRDefault="000F5B5B" w:rsidP="000F5B5B"/>
    <w:p w14:paraId="25BE0A88" w14:textId="0F1C9B54" w:rsidR="000F5B5B" w:rsidRPr="00BA25CE" w:rsidRDefault="00BA25CE" w:rsidP="000F5B5B">
      <w:pPr>
        <w:rPr>
          <w:b/>
          <w:bCs/>
          <w:u w:val="single"/>
        </w:rPr>
      </w:pPr>
      <w:r w:rsidRPr="00BA25CE">
        <w:rPr>
          <w:b/>
          <w:bCs/>
          <w:u w:val="single"/>
        </w:rPr>
        <w:t>*</w:t>
      </w:r>
      <w:r w:rsidR="000F5B5B" w:rsidRPr="00BA25CE">
        <w:rPr>
          <w:b/>
          <w:bCs/>
          <w:u w:val="single"/>
        </w:rPr>
        <w:t>Always promise less, never promise more then what we believe can be done for a delivery</w:t>
      </w:r>
      <w:r w:rsidRPr="00BA25CE">
        <w:rPr>
          <w:b/>
          <w:bCs/>
          <w:u w:val="single"/>
        </w:rPr>
        <w:t>*</w:t>
      </w:r>
    </w:p>
    <w:p w14:paraId="06A6BBAE" w14:textId="77777777" w:rsidR="000F5B5B" w:rsidRPr="007E4100" w:rsidRDefault="000F5B5B" w:rsidP="000F5B5B"/>
    <w:p w14:paraId="457AC57F" w14:textId="77777777" w:rsidR="000F5B5B" w:rsidRPr="007E4100" w:rsidRDefault="000F5B5B" w:rsidP="000F5B5B">
      <w:r w:rsidRPr="007E4100">
        <w:t>How much damage should there be for me to refuse the delivery?</w:t>
      </w:r>
    </w:p>
    <w:p w14:paraId="11F77753" w14:textId="77777777" w:rsidR="000F5B5B" w:rsidRPr="007E4100" w:rsidRDefault="000F5B5B" w:rsidP="000F5B5B"/>
    <w:p w14:paraId="5DA96AFD" w14:textId="77777777" w:rsidR="000F5B5B" w:rsidRPr="007E4100" w:rsidRDefault="000F5B5B" w:rsidP="000F5B5B">
      <w:r w:rsidRPr="007E4100">
        <w:t>If it’s obvious that the sauna inside the boxes has been damaged, then please refuse it. Softball sized holes are indicators that the freight company ran into the sauna with a forklift. Also, all sauna boxes are delivered standing up. If they arrive lying flat on the pallet, then the sauna was dropped. Please check for any exposed or damaged wood.</w:t>
      </w:r>
    </w:p>
    <w:p w14:paraId="477A62D2" w14:textId="77777777" w:rsidR="000F5B5B" w:rsidRPr="007E4100" w:rsidRDefault="000F5B5B" w:rsidP="000F5B5B"/>
    <w:p w14:paraId="3D2DF63E" w14:textId="77777777" w:rsidR="000F5B5B" w:rsidRPr="007E4100" w:rsidRDefault="000F5B5B" w:rsidP="000F5B5B">
      <w:r w:rsidRPr="007E4100">
        <w:t>What if there is hidden damage?</w:t>
      </w:r>
    </w:p>
    <w:p w14:paraId="274C8E34" w14:textId="77777777" w:rsidR="000F5B5B" w:rsidRPr="007E4100" w:rsidRDefault="000F5B5B" w:rsidP="000F5B5B"/>
    <w:p w14:paraId="3EF82706" w14:textId="0A67936A" w:rsidR="000F5B5B" w:rsidRPr="007E4100" w:rsidRDefault="000F5B5B" w:rsidP="000F5B5B">
      <w:r w:rsidRPr="007E4100">
        <w:t>Then please contact us and we will help you to resolve it.</w:t>
      </w:r>
    </w:p>
    <w:p w14:paraId="50FDEB9E" w14:textId="77777777" w:rsidR="000F5B5B" w:rsidRPr="007E4100" w:rsidRDefault="000F5B5B" w:rsidP="000F5B5B"/>
    <w:p w14:paraId="3844EF74" w14:textId="77777777" w:rsidR="000F5B5B" w:rsidRPr="007E4100" w:rsidRDefault="000F5B5B" w:rsidP="000F5B5B">
      <w:r w:rsidRPr="007E4100">
        <w:t>Will the sauna fit through my door?</w:t>
      </w:r>
    </w:p>
    <w:p w14:paraId="47A313ED" w14:textId="77777777" w:rsidR="000F5B5B" w:rsidRPr="007E4100" w:rsidRDefault="000F5B5B" w:rsidP="000F5B5B"/>
    <w:p w14:paraId="56403C52" w14:textId="77777777" w:rsidR="000F5B5B" w:rsidRPr="007E4100" w:rsidRDefault="000F5B5B" w:rsidP="000F5B5B">
      <w:r w:rsidRPr="007E4100">
        <w:t>Yes, it is shipped in 1-3 boxes that will fit through any standard size door. Be wary of customers bringing it up or down stairs. Make sure they check clearance, especially if there is a turn in the stairs.</w:t>
      </w:r>
    </w:p>
    <w:p w14:paraId="6334EBEC" w14:textId="77777777" w:rsidR="00D23703" w:rsidRDefault="00D23703"/>
    <w:sectPr w:rsidR="00D23703" w:rsidSect="0043501D">
      <w:pgSz w:w="12240" w:h="15840"/>
      <w:pgMar w:top="90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72CB2"/>
    <w:multiLevelType w:val="hybridMultilevel"/>
    <w:tmpl w:val="33105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88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5B"/>
    <w:rsid w:val="000F5B5B"/>
    <w:rsid w:val="003B434D"/>
    <w:rsid w:val="00834B11"/>
    <w:rsid w:val="00BA25CE"/>
    <w:rsid w:val="00D23703"/>
    <w:rsid w:val="00F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109B"/>
  <w15:chartTrackingRefBased/>
  <w15:docId w15:val="{56DD3B4E-1D41-49BA-9DB1-03BC543C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3</cp:revision>
  <dcterms:created xsi:type="dcterms:W3CDTF">2021-11-20T00:01:00Z</dcterms:created>
  <dcterms:modified xsi:type="dcterms:W3CDTF">2024-08-19T21:31:00Z</dcterms:modified>
</cp:coreProperties>
</file>